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D" w:rsidRPr="003B0CB6" w:rsidRDefault="00BC21ED" w:rsidP="003B0CB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00050"/>
          <w:sz w:val="20"/>
          <w:szCs w:val="20"/>
          <w:lang w:eastAsia="zh-CN"/>
        </w:rPr>
      </w:pPr>
      <w:bookmarkStart w:id="0" w:name="_GoBack"/>
      <w:bookmarkEnd w:id="0"/>
      <w:r w:rsidRPr="003B0CB6">
        <w:rPr>
          <w:rFonts w:ascii="Arial" w:eastAsia="Times New Roman" w:hAnsi="Arial" w:cs="Arial"/>
          <w:noProof/>
          <w:color w:val="500050"/>
          <w:sz w:val="20"/>
          <w:szCs w:val="20"/>
          <w:lang w:val="en-US" w:eastAsia="en-US"/>
        </w:rPr>
        <w:drawing>
          <wp:inline distT="0" distB="0" distL="0" distR="0" wp14:anchorId="0724058C" wp14:editId="0BF5790B">
            <wp:extent cx="4071025" cy="1000866"/>
            <wp:effectExtent l="0" t="0" r="0" b="0"/>
            <wp:docPr id="1" name="Picture 1" descr="S:\Health_Policy_and_Management\common\Green &amp; Gold Garden\Posters and handouts\Logo 2012\green &amp; gold community garden - logo\Colour\green_gol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_Policy_and_Management\common\Green &amp; Gold Garden\Posters and handouts\Logo 2012\green &amp; gold community garden - logo\Colour\green_gold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0" cy="1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D6" w:rsidRDefault="001D3CF8" w:rsidP="006146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ZUCCHINI &amp; BEET LATKES</w:t>
      </w:r>
    </w:p>
    <w:p w:rsidR="001D3CF8" w:rsidRDefault="001D3CF8" w:rsidP="001D3CF8">
      <w:r w:rsidRPr="001D3CF8">
        <w:rPr>
          <w:lang w:val="en-US"/>
        </w:rPr>
        <w:t>Makes 16-26 latkes depending on size</w:t>
      </w:r>
    </w:p>
    <w:p w:rsidR="006146D6" w:rsidRPr="006726D1" w:rsidRDefault="006726D1" w:rsidP="006146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726D1">
        <w:rPr>
          <w:rFonts w:ascii="Arial" w:eastAsia="Times New Roman" w:hAnsi="Arial" w:cs="Arial"/>
          <w:b/>
          <w:color w:val="222222"/>
          <w:sz w:val="28"/>
          <w:szCs w:val="28"/>
        </w:rPr>
        <w:t>Ingredients</w:t>
      </w:r>
    </w:p>
    <w:p w:rsidR="006726D1" w:rsidRPr="006146D6" w:rsidRDefault="006726D1" w:rsidP="006146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2 med</w:t>
      </w:r>
      <w:r>
        <w:rPr>
          <w:rFonts w:eastAsia="Times New Roman" w:cs="Arial"/>
          <w:color w:val="000000"/>
          <w:sz w:val="20"/>
          <w:szCs w:val="20"/>
          <w:lang w:val="en-US"/>
        </w:rPr>
        <w:t>ium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or 1 l</w:t>
      </w:r>
      <w:r>
        <w:rPr>
          <w:rFonts w:eastAsia="Times New Roman" w:cs="Arial"/>
          <w:color w:val="000000"/>
          <w:sz w:val="20"/>
          <w:szCs w:val="20"/>
          <w:lang w:val="en-US"/>
        </w:rPr>
        <w:t>arge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zucchini</w:t>
      </w:r>
      <w:r>
        <w:rPr>
          <w:rFonts w:eastAsia="Times New Roman" w:cs="Arial"/>
          <w:color w:val="000000"/>
          <w:sz w:val="20"/>
          <w:szCs w:val="20"/>
          <w:lang w:val="en-US"/>
        </w:rPr>
        <w:t xml:space="preserve"> (remove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centre</w:t>
      </w:r>
      <w:proofErr w:type="spellEnd"/>
      <w:r>
        <w:rPr>
          <w:rFonts w:eastAsia="Times New Roman" w:cs="Arial"/>
          <w:color w:val="000000"/>
          <w:sz w:val="20"/>
          <w:szCs w:val="20"/>
          <w:lang w:val="en-US"/>
        </w:rPr>
        <w:t xml:space="preserve"> seeds/cottony </w:t>
      </w:r>
      <w:proofErr w:type="spellStart"/>
      <w:r>
        <w:rPr>
          <w:rFonts w:eastAsia="Times New Roman" w:cs="Arial"/>
          <w:color w:val="000000"/>
          <w:sz w:val="20"/>
          <w:szCs w:val="20"/>
          <w:lang w:val="en-US"/>
        </w:rPr>
        <w:t>centre</w:t>
      </w:r>
      <w:proofErr w:type="spellEnd"/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if necessary</w:t>
      </w:r>
      <w:r>
        <w:rPr>
          <w:rFonts w:eastAsia="Times New Roman" w:cs="Arial"/>
          <w:color w:val="000000"/>
          <w:sz w:val="20"/>
          <w:szCs w:val="20"/>
          <w:lang w:val="en-US"/>
        </w:rPr>
        <w:t>)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1 l</w:t>
      </w:r>
      <w:r>
        <w:rPr>
          <w:rFonts w:eastAsia="Times New Roman" w:cs="Arial"/>
          <w:color w:val="000000"/>
          <w:sz w:val="20"/>
          <w:szCs w:val="20"/>
          <w:lang w:val="en-US"/>
        </w:rPr>
        <w:t>arge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beet (or equivalent), peeled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1 med</w:t>
      </w:r>
      <w:r>
        <w:rPr>
          <w:rFonts w:eastAsia="Times New Roman" w:cs="Arial"/>
          <w:color w:val="000000"/>
          <w:sz w:val="20"/>
          <w:szCs w:val="20"/>
          <w:lang w:val="en-US"/>
        </w:rPr>
        <w:t>ium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onion, chopped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1 egg, lightly beaten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2 </w:t>
      </w:r>
      <w:r>
        <w:rPr>
          <w:rFonts w:eastAsia="Times New Roman" w:cs="Arial"/>
          <w:color w:val="000000"/>
          <w:sz w:val="20"/>
          <w:szCs w:val="20"/>
          <w:lang w:val="en-US"/>
        </w:rPr>
        <w:t>tablespoons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flour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½ t</w:t>
      </w:r>
      <w:r>
        <w:rPr>
          <w:rFonts w:eastAsia="Times New Roman" w:cs="Arial"/>
          <w:color w:val="000000"/>
          <w:sz w:val="20"/>
          <w:szCs w:val="20"/>
          <w:lang w:val="en-US"/>
        </w:rPr>
        <w:t>easpoon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baking powder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sea salt and fresh-cracked pepper</w:t>
      </w:r>
      <w:r>
        <w:rPr>
          <w:rFonts w:eastAsia="Times New Roman" w:cs="Arial"/>
          <w:color w:val="000000"/>
          <w:sz w:val="20"/>
          <w:szCs w:val="20"/>
          <w:lang w:val="en-US"/>
        </w:rPr>
        <w:t xml:space="preserve"> to taste</w:t>
      </w:r>
    </w:p>
    <w:p w:rsidR="001D3CF8" w:rsidRPr="001D3CF8" w:rsidRDefault="001D3CF8" w:rsidP="001D3CF8">
      <w:pPr>
        <w:pStyle w:val="ListParagraph"/>
        <w:numPr>
          <w:ilvl w:val="0"/>
          <w:numId w:val="15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½-1 c</w:t>
      </w:r>
      <w:r>
        <w:rPr>
          <w:rFonts w:eastAsia="Times New Roman" w:cs="Arial"/>
          <w:color w:val="000000"/>
          <w:sz w:val="20"/>
          <w:szCs w:val="20"/>
          <w:lang w:val="en-US"/>
        </w:rPr>
        <w:t>up</w:t>
      </w: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 canola oil for frying</w:t>
      </w:r>
    </w:p>
    <w:p w:rsidR="00110F39" w:rsidRPr="00110F39" w:rsidRDefault="00110F39" w:rsidP="00110F39">
      <w:pPr>
        <w:pStyle w:val="ListParagraph"/>
        <w:shd w:val="clear" w:color="auto" w:fill="FFFFFF"/>
        <w:spacing w:after="0" w:line="332" w:lineRule="atLeast"/>
        <w:rPr>
          <w:rFonts w:eastAsia="Times New Roman" w:cs="Arial"/>
          <w:color w:val="000000"/>
          <w:sz w:val="20"/>
          <w:szCs w:val="20"/>
        </w:rPr>
      </w:pPr>
    </w:p>
    <w:p w:rsidR="006726D1" w:rsidRPr="006726D1" w:rsidRDefault="006726D1" w:rsidP="006146D6">
      <w:pPr>
        <w:shd w:val="clear" w:color="auto" w:fill="FFFFFF"/>
        <w:spacing w:after="0" w:line="332" w:lineRule="atLeast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726D1">
        <w:rPr>
          <w:rFonts w:ascii="Arial" w:eastAsia="Times New Roman" w:hAnsi="Arial" w:cs="Arial"/>
          <w:b/>
          <w:color w:val="222222"/>
          <w:sz w:val="28"/>
          <w:szCs w:val="28"/>
        </w:rPr>
        <w:t>Preparation</w:t>
      </w:r>
    </w:p>
    <w:p w:rsidR="001D3CF8" w:rsidRP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Grate zucchini and beets and place in strainer or colander. Squeeze out as much moisture from the vegetables as you can. When dry, put in a large bowl and combine with all other ingredients, except for the oil. Check for seasoning.</w:t>
      </w:r>
    </w:p>
    <w:p w:rsid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Heat about ¼ cup oil in large frying pan until very hot. </w:t>
      </w:r>
    </w:p>
    <w:p w:rsid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Drop one large tablespoon of beet/zucchini mixture into pan for each latke. Use back of spoon to flatten mixture so that each latke is about two-inches in diameter (or larger, if you prefer). </w:t>
      </w:r>
    </w:p>
    <w:p w:rsid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Fry over medium-high heat about four to five minutes per side until crisp. </w:t>
      </w:r>
    </w:p>
    <w:p w:rsid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 xml:space="preserve">Drain on paper towels and keep warm in oven. Continue, using more oil, if necessary, for each batch. </w:t>
      </w:r>
    </w:p>
    <w:p w:rsidR="001D3CF8" w:rsidRPr="001D3CF8" w:rsidRDefault="001D3CF8" w:rsidP="001D3CF8">
      <w:pPr>
        <w:pStyle w:val="ListParagraph"/>
        <w:numPr>
          <w:ilvl w:val="0"/>
          <w:numId w:val="16"/>
        </w:numPr>
        <w:shd w:val="clear" w:color="auto" w:fill="FFFFFF"/>
        <w:spacing w:line="332" w:lineRule="atLeast"/>
        <w:rPr>
          <w:rFonts w:eastAsia="Times New Roman" w:cs="Arial"/>
          <w:color w:val="000000"/>
          <w:sz w:val="20"/>
          <w:szCs w:val="20"/>
          <w:lang w:val="en-US"/>
        </w:rPr>
      </w:pPr>
      <w:r w:rsidRPr="001D3CF8">
        <w:rPr>
          <w:rFonts w:eastAsia="Times New Roman" w:cs="Arial"/>
          <w:color w:val="000000"/>
          <w:sz w:val="20"/>
          <w:szCs w:val="20"/>
          <w:lang w:val="en-US"/>
        </w:rPr>
        <w:t>Serve hot with sour cream or a light tomato sauce.</w:t>
      </w:r>
    </w:p>
    <w:p w:rsidR="006726D1" w:rsidRPr="00110F39" w:rsidRDefault="006726D1" w:rsidP="006146D6">
      <w:pPr>
        <w:shd w:val="clear" w:color="auto" w:fill="FFFFFF"/>
        <w:spacing w:after="0" w:line="332" w:lineRule="atLeast"/>
        <w:rPr>
          <w:rFonts w:eastAsia="Times New Roman" w:cs="Arial"/>
          <w:b/>
          <w:color w:val="000000"/>
          <w:sz w:val="24"/>
          <w:szCs w:val="24"/>
        </w:rPr>
      </w:pPr>
    </w:p>
    <w:p w:rsidR="001D3CF8" w:rsidRPr="001D3CF8" w:rsidRDefault="001D3CF8" w:rsidP="001D3CF8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  <w:lang w:val="en-US"/>
        </w:rPr>
      </w:pPr>
      <w:r w:rsidRPr="001D3CF8">
        <w:rPr>
          <w:rFonts w:eastAsia="Times New Roman" w:cs="Arial"/>
          <w:b/>
          <w:color w:val="000000"/>
          <w:sz w:val="24"/>
          <w:szCs w:val="24"/>
          <w:lang w:val="en-US"/>
        </w:rPr>
        <w:t>Recipe courtesy</w:t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: </w:t>
      </w:r>
      <w:r w:rsidRPr="001D3CF8">
        <w:rPr>
          <w:rFonts w:eastAsia="Times New Roman" w:cs="Arial"/>
          <w:i/>
          <w:color w:val="000000"/>
          <w:sz w:val="24"/>
          <w:szCs w:val="24"/>
          <w:lang w:val="en-US"/>
        </w:rPr>
        <w:t>The Tomato Food &amp; Drink</w:t>
      </w:r>
      <w:r w:rsidRPr="001D3CF8">
        <w:rPr>
          <w:rFonts w:eastAsia="Times New Roman" w:cs="Arial"/>
          <w:color w:val="000000"/>
          <w:sz w:val="24"/>
          <w:szCs w:val="24"/>
          <w:lang w:val="en-US"/>
        </w:rPr>
        <w:t>.</w:t>
      </w:r>
    </w:p>
    <w:p w:rsidR="00DF7347" w:rsidRPr="00110F39" w:rsidRDefault="00DF7347" w:rsidP="00110F39">
      <w:pPr>
        <w:shd w:val="clear" w:color="auto" w:fill="FFFFFF"/>
        <w:spacing w:after="0" w:line="332" w:lineRule="atLeast"/>
        <w:rPr>
          <w:rFonts w:eastAsia="Times New Roman" w:cs="Arial"/>
          <w:color w:val="000000"/>
          <w:sz w:val="24"/>
          <w:szCs w:val="24"/>
        </w:rPr>
      </w:pPr>
    </w:p>
    <w:sectPr w:rsidR="00DF7347" w:rsidRPr="00110F39" w:rsidSect="00442F84">
      <w:pgSz w:w="12240" w:h="15840"/>
      <w:pgMar w:top="720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71"/>
    <w:multiLevelType w:val="hybridMultilevel"/>
    <w:tmpl w:val="87FC5A48"/>
    <w:lvl w:ilvl="0" w:tplc="435EE8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82F"/>
    <w:multiLevelType w:val="hybridMultilevel"/>
    <w:tmpl w:val="DEA27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4CE"/>
    <w:multiLevelType w:val="multilevel"/>
    <w:tmpl w:val="EDCE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D4071"/>
    <w:multiLevelType w:val="hybridMultilevel"/>
    <w:tmpl w:val="C9125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78EE"/>
    <w:multiLevelType w:val="multilevel"/>
    <w:tmpl w:val="393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31824"/>
    <w:multiLevelType w:val="hybridMultilevel"/>
    <w:tmpl w:val="7F36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25FE"/>
    <w:multiLevelType w:val="hybridMultilevel"/>
    <w:tmpl w:val="85A6A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3E16"/>
    <w:multiLevelType w:val="hybridMultilevel"/>
    <w:tmpl w:val="3CB0A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5016F"/>
    <w:multiLevelType w:val="hybridMultilevel"/>
    <w:tmpl w:val="3FF4F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34D5E"/>
    <w:multiLevelType w:val="multilevel"/>
    <w:tmpl w:val="D60034B4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10">
    <w:nsid w:val="3E6C64B6"/>
    <w:multiLevelType w:val="multilevel"/>
    <w:tmpl w:val="EB7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774AE"/>
    <w:multiLevelType w:val="multilevel"/>
    <w:tmpl w:val="F236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F3A04"/>
    <w:multiLevelType w:val="multilevel"/>
    <w:tmpl w:val="F39E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040DD"/>
    <w:multiLevelType w:val="hybridMultilevel"/>
    <w:tmpl w:val="4B64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8550F"/>
    <w:multiLevelType w:val="hybridMultilevel"/>
    <w:tmpl w:val="70B8A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0C9"/>
    <w:multiLevelType w:val="hybridMultilevel"/>
    <w:tmpl w:val="4460A9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094950"/>
    <w:rsid w:val="00095AFC"/>
    <w:rsid w:val="000B1B54"/>
    <w:rsid w:val="000C0F7C"/>
    <w:rsid w:val="000E3CF0"/>
    <w:rsid w:val="00110F39"/>
    <w:rsid w:val="00151B10"/>
    <w:rsid w:val="00192A51"/>
    <w:rsid w:val="001A0D85"/>
    <w:rsid w:val="001B0AA1"/>
    <w:rsid w:val="001C4D12"/>
    <w:rsid w:val="001D3CF8"/>
    <w:rsid w:val="002B65BC"/>
    <w:rsid w:val="00305ECE"/>
    <w:rsid w:val="00372EAB"/>
    <w:rsid w:val="003B0CB6"/>
    <w:rsid w:val="003D1BC4"/>
    <w:rsid w:val="003F673C"/>
    <w:rsid w:val="00415C0A"/>
    <w:rsid w:val="00442F84"/>
    <w:rsid w:val="004C6398"/>
    <w:rsid w:val="005A04CA"/>
    <w:rsid w:val="005B1430"/>
    <w:rsid w:val="005E4E69"/>
    <w:rsid w:val="006146D6"/>
    <w:rsid w:val="00614A48"/>
    <w:rsid w:val="00665881"/>
    <w:rsid w:val="006726D1"/>
    <w:rsid w:val="0070016E"/>
    <w:rsid w:val="007766A3"/>
    <w:rsid w:val="00787B75"/>
    <w:rsid w:val="007D0374"/>
    <w:rsid w:val="008129B8"/>
    <w:rsid w:val="00823337"/>
    <w:rsid w:val="00874642"/>
    <w:rsid w:val="0087550C"/>
    <w:rsid w:val="00896624"/>
    <w:rsid w:val="008C6B21"/>
    <w:rsid w:val="008E5361"/>
    <w:rsid w:val="00981DEF"/>
    <w:rsid w:val="009D54F6"/>
    <w:rsid w:val="009F2576"/>
    <w:rsid w:val="00AF3280"/>
    <w:rsid w:val="00BC21ED"/>
    <w:rsid w:val="00BD07A2"/>
    <w:rsid w:val="00C02BC3"/>
    <w:rsid w:val="00C22B53"/>
    <w:rsid w:val="00C2789E"/>
    <w:rsid w:val="00C96D50"/>
    <w:rsid w:val="00CC4083"/>
    <w:rsid w:val="00CD6FDA"/>
    <w:rsid w:val="00CF0B98"/>
    <w:rsid w:val="00D11A84"/>
    <w:rsid w:val="00D225EE"/>
    <w:rsid w:val="00D609FC"/>
    <w:rsid w:val="00D84662"/>
    <w:rsid w:val="00D9550B"/>
    <w:rsid w:val="00DB5F6D"/>
    <w:rsid w:val="00DB6108"/>
    <w:rsid w:val="00DF7347"/>
    <w:rsid w:val="00EE3132"/>
    <w:rsid w:val="00F46F65"/>
    <w:rsid w:val="00F66E68"/>
    <w:rsid w:val="00F85F1C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53"/>
  </w:style>
  <w:style w:type="paragraph" w:styleId="Heading1">
    <w:name w:val="heading 1"/>
    <w:basedOn w:val="Normal"/>
    <w:next w:val="Normal"/>
    <w:link w:val="Heading1Char"/>
    <w:uiPriority w:val="9"/>
    <w:qFormat/>
    <w:rsid w:val="0041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0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0A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0A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C0A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15C0A"/>
    <w:rPr>
      <w:rFonts w:eastAsiaTheme="majorEastAsia" w:cstheme="majorBidi"/>
      <w:b/>
      <w:bCs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31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E3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E313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8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E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6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Public Health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Topfer, Leigh-Ann</dc:creator>
  <cp:lastModifiedBy>Windows User</cp:lastModifiedBy>
  <cp:revision>2</cp:revision>
  <cp:lastPrinted>2013-06-26T15:33:00Z</cp:lastPrinted>
  <dcterms:created xsi:type="dcterms:W3CDTF">2016-08-15T15:13:00Z</dcterms:created>
  <dcterms:modified xsi:type="dcterms:W3CDTF">2016-08-15T15:13:00Z</dcterms:modified>
</cp:coreProperties>
</file>